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0E59" w14:textId="23BC558E" w:rsidR="00DB3595" w:rsidRDefault="00DB3595" w:rsidP="006C04FC"/>
    <w:p w14:paraId="4ADF07F3" w14:textId="77777777" w:rsidR="008E4746" w:rsidRDefault="008E4746" w:rsidP="006C04FC"/>
    <w:p w14:paraId="73FDBE99" w14:textId="0A1A3B87" w:rsidR="008E4746" w:rsidRDefault="006725ED" w:rsidP="006C04FC">
      <w:pPr>
        <w:rPr>
          <w:noProof/>
        </w:rPr>
      </w:pPr>
      <w:r>
        <w:rPr>
          <w:noProof/>
        </w:rPr>
        <w:drawing>
          <wp:inline distT="0" distB="0" distL="0" distR="0" wp14:anchorId="7ABC574B" wp14:editId="63FCD378">
            <wp:extent cx="8610600" cy="3876675"/>
            <wp:effectExtent l="0" t="0" r="0" b="9525"/>
            <wp:docPr id="1113773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61060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F916D" w14:textId="77777777" w:rsidR="00AA00F8" w:rsidRPr="00AA00F8" w:rsidRDefault="00AA00F8" w:rsidP="00AA00F8"/>
    <w:p w14:paraId="058F07DC" w14:textId="77777777" w:rsidR="00AA00F8" w:rsidRDefault="00AA00F8" w:rsidP="00AA00F8">
      <w:pPr>
        <w:rPr>
          <w:noProof/>
        </w:rPr>
      </w:pPr>
    </w:p>
    <w:p w14:paraId="3F8280D1" w14:textId="00E9C6FB" w:rsidR="00AA00F8" w:rsidRPr="00AA00F8" w:rsidRDefault="00AA00F8" w:rsidP="00AA00F8">
      <w:pPr>
        <w:numPr>
          <w:ilvl w:val="0"/>
          <w:numId w:val="1"/>
        </w:numPr>
        <w:rPr>
          <w:lang w:val="ru-RU"/>
        </w:rPr>
      </w:pPr>
      <w:r w:rsidRPr="00AA00F8">
        <w:rPr>
          <w:b/>
          <w:bCs/>
          <w:sz w:val="32"/>
          <w:szCs w:val="32"/>
          <w:lang w:val="ru-RU"/>
        </w:rPr>
        <w:t>Привод отбора мощности (ПТО)</w:t>
      </w:r>
      <w:r w:rsidRPr="00296329">
        <w:rPr>
          <w:b/>
          <w:bCs/>
          <w:sz w:val="32"/>
          <w:szCs w:val="32"/>
          <w:lang w:val="ru-RU"/>
        </w:rPr>
        <w:t xml:space="preserve"> </w:t>
      </w:r>
      <w:r w:rsidR="00296329" w:rsidRPr="00296329">
        <w:rPr>
          <w:b/>
          <w:bCs/>
          <w:sz w:val="32"/>
          <w:szCs w:val="32"/>
          <w:lang w:val="ru-RU"/>
        </w:rPr>
        <w:t>#</w:t>
      </w:r>
      <w:r w:rsidR="00296329">
        <w:rPr>
          <w:b/>
          <w:bCs/>
          <w:sz w:val="32"/>
          <w:szCs w:val="32"/>
        </w:rPr>
        <w:t>PT</w:t>
      </w:r>
      <w:r w:rsidR="00296329" w:rsidRPr="00296329">
        <w:rPr>
          <w:b/>
          <w:bCs/>
          <w:sz w:val="32"/>
          <w:szCs w:val="32"/>
          <w:lang w:val="ru-RU"/>
        </w:rPr>
        <w:t>-0617512</w:t>
      </w:r>
      <w:r w:rsidR="00296329">
        <w:rPr>
          <w:b/>
          <w:bCs/>
          <w:sz w:val="32"/>
          <w:szCs w:val="32"/>
        </w:rPr>
        <w:t>M</w:t>
      </w:r>
      <w:r w:rsidR="00296329" w:rsidRPr="00296329">
        <w:rPr>
          <w:b/>
          <w:bCs/>
          <w:sz w:val="32"/>
          <w:szCs w:val="32"/>
          <w:lang w:val="ru-RU"/>
        </w:rPr>
        <w:t>0</w:t>
      </w:r>
    </w:p>
    <w:p w14:paraId="6F75E545" w14:textId="77777777" w:rsidR="00AA00F8" w:rsidRPr="00296329" w:rsidRDefault="00AA00F8" w:rsidP="00AA00F8">
      <w:pPr>
        <w:rPr>
          <w:lang w:val="ru-RU"/>
        </w:rPr>
      </w:pPr>
    </w:p>
    <w:sectPr w:rsidR="00AA00F8" w:rsidRPr="00296329" w:rsidSect="00104E05"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70C7F"/>
    <w:multiLevelType w:val="multilevel"/>
    <w:tmpl w:val="3E80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45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4181E"/>
    <w:rsid w:val="00045380"/>
    <w:rsid w:val="00051CA8"/>
    <w:rsid w:val="00053B7F"/>
    <w:rsid w:val="000560E0"/>
    <w:rsid w:val="00056420"/>
    <w:rsid w:val="00076754"/>
    <w:rsid w:val="000B37F6"/>
    <w:rsid w:val="00100C8E"/>
    <w:rsid w:val="00104E05"/>
    <w:rsid w:val="001200D0"/>
    <w:rsid w:val="00135B38"/>
    <w:rsid w:val="00156A44"/>
    <w:rsid w:val="00161222"/>
    <w:rsid w:val="00175127"/>
    <w:rsid w:val="002122DB"/>
    <w:rsid w:val="00213C46"/>
    <w:rsid w:val="0025087F"/>
    <w:rsid w:val="002547C2"/>
    <w:rsid w:val="00282DE6"/>
    <w:rsid w:val="00296329"/>
    <w:rsid w:val="002C02D7"/>
    <w:rsid w:val="002C1DFC"/>
    <w:rsid w:val="002C5F4E"/>
    <w:rsid w:val="002D6176"/>
    <w:rsid w:val="002D7318"/>
    <w:rsid w:val="002E1F43"/>
    <w:rsid w:val="00340BED"/>
    <w:rsid w:val="00341B73"/>
    <w:rsid w:val="00346931"/>
    <w:rsid w:val="00353813"/>
    <w:rsid w:val="003A48F2"/>
    <w:rsid w:val="003C78E6"/>
    <w:rsid w:val="003E79AA"/>
    <w:rsid w:val="00411951"/>
    <w:rsid w:val="004505BB"/>
    <w:rsid w:val="00456C91"/>
    <w:rsid w:val="00494F86"/>
    <w:rsid w:val="004D34AC"/>
    <w:rsid w:val="004F79D1"/>
    <w:rsid w:val="00531AD4"/>
    <w:rsid w:val="00544EB3"/>
    <w:rsid w:val="00570AB5"/>
    <w:rsid w:val="00583B6A"/>
    <w:rsid w:val="00592E17"/>
    <w:rsid w:val="005B505F"/>
    <w:rsid w:val="005B7598"/>
    <w:rsid w:val="005C5B8D"/>
    <w:rsid w:val="005C7B05"/>
    <w:rsid w:val="005D58EA"/>
    <w:rsid w:val="005E464F"/>
    <w:rsid w:val="0064345E"/>
    <w:rsid w:val="00651E2C"/>
    <w:rsid w:val="006725ED"/>
    <w:rsid w:val="00684165"/>
    <w:rsid w:val="006A0F63"/>
    <w:rsid w:val="006A4A2B"/>
    <w:rsid w:val="006A735D"/>
    <w:rsid w:val="006C04FC"/>
    <w:rsid w:val="006E1846"/>
    <w:rsid w:val="006F5D20"/>
    <w:rsid w:val="006F65CC"/>
    <w:rsid w:val="00730DB7"/>
    <w:rsid w:val="007463BD"/>
    <w:rsid w:val="00755754"/>
    <w:rsid w:val="00763D0C"/>
    <w:rsid w:val="007C04A7"/>
    <w:rsid w:val="007F3E22"/>
    <w:rsid w:val="007F5765"/>
    <w:rsid w:val="00800585"/>
    <w:rsid w:val="00822ADA"/>
    <w:rsid w:val="0084509D"/>
    <w:rsid w:val="008B4ED3"/>
    <w:rsid w:val="008C72BD"/>
    <w:rsid w:val="008D4C7A"/>
    <w:rsid w:val="008E4746"/>
    <w:rsid w:val="008F4259"/>
    <w:rsid w:val="00930541"/>
    <w:rsid w:val="00940F59"/>
    <w:rsid w:val="0094285E"/>
    <w:rsid w:val="009535DB"/>
    <w:rsid w:val="00954E76"/>
    <w:rsid w:val="0098788F"/>
    <w:rsid w:val="009C107A"/>
    <w:rsid w:val="009F5758"/>
    <w:rsid w:val="009F6E9B"/>
    <w:rsid w:val="009F7D42"/>
    <w:rsid w:val="00A205CD"/>
    <w:rsid w:val="00A25051"/>
    <w:rsid w:val="00A433E4"/>
    <w:rsid w:val="00A4602E"/>
    <w:rsid w:val="00A63D9D"/>
    <w:rsid w:val="00A741E6"/>
    <w:rsid w:val="00A7424F"/>
    <w:rsid w:val="00A756A7"/>
    <w:rsid w:val="00AA00F8"/>
    <w:rsid w:val="00AE7958"/>
    <w:rsid w:val="00B275D9"/>
    <w:rsid w:val="00B4020B"/>
    <w:rsid w:val="00B43565"/>
    <w:rsid w:val="00B45F03"/>
    <w:rsid w:val="00B46A2B"/>
    <w:rsid w:val="00B653C2"/>
    <w:rsid w:val="00B71744"/>
    <w:rsid w:val="00BA062C"/>
    <w:rsid w:val="00BB51FA"/>
    <w:rsid w:val="00BC5343"/>
    <w:rsid w:val="00BC56BC"/>
    <w:rsid w:val="00CA2DA4"/>
    <w:rsid w:val="00CA6FA8"/>
    <w:rsid w:val="00CC0222"/>
    <w:rsid w:val="00CD7CBC"/>
    <w:rsid w:val="00CF0085"/>
    <w:rsid w:val="00D04F38"/>
    <w:rsid w:val="00D25733"/>
    <w:rsid w:val="00D44626"/>
    <w:rsid w:val="00DB3595"/>
    <w:rsid w:val="00E3056C"/>
    <w:rsid w:val="00E354E3"/>
    <w:rsid w:val="00E577AD"/>
    <w:rsid w:val="00E63958"/>
    <w:rsid w:val="00E75780"/>
    <w:rsid w:val="00E83015"/>
    <w:rsid w:val="00EA382D"/>
    <w:rsid w:val="00EC5A23"/>
    <w:rsid w:val="00ED6575"/>
    <w:rsid w:val="00EE1667"/>
    <w:rsid w:val="00F04BDE"/>
    <w:rsid w:val="00F23E9A"/>
    <w:rsid w:val="00F25706"/>
    <w:rsid w:val="00F65B22"/>
    <w:rsid w:val="00F7248D"/>
    <w:rsid w:val="00F73489"/>
    <w:rsid w:val="00F829A3"/>
    <w:rsid w:val="00FA0BFB"/>
    <w:rsid w:val="00FB75E8"/>
    <w:rsid w:val="00FC6995"/>
    <w:rsid w:val="00FD4CDE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B38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94F8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94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2026-05-21T04:27:00Z</dcterms:created>
  <dcterms:modified xsi:type="dcterms:W3CDTF">2026-05-21T04:27:00Z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